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E62A" w14:textId="77777777" w:rsidR="00357406" w:rsidRPr="0017365A" w:rsidRDefault="002B0347" w:rsidP="002B0347">
      <w:pPr>
        <w:jc w:val="center"/>
        <w:rPr>
          <w:rFonts w:ascii="Century Gothic" w:hAnsi="Century Gothic"/>
          <w:b/>
        </w:rPr>
      </w:pPr>
      <w:r w:rsidRPr="0017365A">
        <w:rPr>
          <w:rFonts w:ascii="Century Gothic" w:hAnsi="Century Gothic"/>
          <w:b/>
          <w:noProof/>
          <w:lang w:eastAsia="fr-CH"/>
        </w:rPr>
        <w:drawing>
          <wp:anchor distT="0" distB="0" distL="114300" distR="114300" simplePos="0" relativeHeight="251658240" behindDoc="1" locked="0" layoutInCell="1" allowOverlap="1" wp14:anchorId="4F8288BC" wp14:editId="5DC47387">
            <wp:simplePos x="0" y="0"/>
            <wp:positionH relativeFrom="column">
              <wp:posOffset>7834630</wp:posOffset>
            </wp:positionH>
            <wp:positionV relativeFrom="paragraph">
              <wp:posOffset>-807085</wp:posOffset>
            </wp:positionV>
            <wp:extent cx="1869440" cy="876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duMonde_pet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5A">
        <w:rPr>
          <w:rFonts w:ascii="Century Gothic" w:hAnsi="Century Gothic"/>
          <w:b/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5490FD13" wp14:editId="5949A57B">
            <wp:simplePos x="0" y="0"/>
            <wp:positionH relativeFrom="column">
              <wp:posOffset>-842645</wp:posOffset>
            </wp:positionH>
            <wp:positionV relativeFrom="paragraph">
              <wp:posOffset>-807085</wp:posOffset>
            </wp:positionV>
            <wp:extent cx="1261745" cy="10191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chette ver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406" w:rsidRPr="0017365A">
        <w:rPr>
          <w:rFonts w:ascii="Century Gothic" w:hAnsi="Century Gothic"/>
          <w:b/>
        </w:rPr>
        <w:t xml:space="preserve">Repas </w:t>
      </w:r>
      <w:r w:rsidR="00000C24" w:rsidRPr="0017365A">
        <w:rPr>
          <w:rFonts w:ascii="Century Gothic" w:hAnsi="Century Gothic"/>
          <w:b/>
        </w:rPr>
        <w:t>Bébé</w:t>
      </w:r>
    </w:p>
    <w:p w14:paraId="39F3AC6E" w14:textId="3A783578" w:rsidR="002B0347" w:rsidRPr="00EE386F" w:rsidRDefault="002B0347" w:rsidP="002B0347">
      <w:pPr>
        <w:jc w:val="center"/>
        <w:rPr>
          <w:rFonts w:ascii="Century Gothic" w:hAnsi="Century Gothic"/>
          <w:sz w:val="28"/>
        </w:rPr>
      </w:pPr>
      <w:r w:rsidRPr="00EE386F">
        <w:rPr>
          <w:rFonts w:ascii="Century Gothic" w:hAnsi="Century Gothic"/>
          <w:sz w:val="28"/>
        </w:rPr>
        <w:t>Semaine du</w:t>
      </w:r>
      <w:r w:rsidR="0092683E" w:rsidRPr="00EE386F">
        <w:rPr>
          <w:rFonts w:ascii="Century Gothic" w:hAnsi="Century Gothic"/>
          <w:sz w:val="28"/>
        </w:rPr>
        <w:t xml:space="preserve"> </w:t>
      </w:r>
      <w:r w:rsidR="00842428">
        <w:rPr>
          <w:rFonts w:ascii="Century Gothic" w:hAnsi="Century Gothic"/>
          <w:sz w:val="28"/>
        </w:rPr>
        <w:t xml:space="preserve">21 </w:t>
      </w:r>
      <w:r w:rsidR="006177C3">
        <w:rPr>
          <w:rFonts w:ascii="Century Gothic" w:hAnsi="Century Gothic"/>
          <w:sz w:val="28"/>
        </w:rPr>
        <w:t>au 2</w:t>
      </w:r>
      <w:r w:rsidR="00842428">
        <w:rPr>
          <w:rFonts w:ascii="Century Gothic" w:hAnsi="Century Gothic"/>
          <w:sz w:val="28"/>
        </w:rPr>
        <w:t>5 octobre</w:t>
      </w:r>
      <w:r w:rsidR="0092683E" w:rsidRPr="00EE386F">
        <w:rPr>
          <w:rFonts w:ascii="Century Gothic" w:hAnsi="Century Gothic"/>
          <w:sz w:val="28"/>
        </w:rPr>
        <w:t xml:space="preserve"> 202</w:t>
      </w:r>
      <w:r w:rsidR="0063301B">
        <w:rPr>
          <w:rFonts w:ascii="Century Gothic" w:hAnsi="Century Gothic"/>
          <w:sz w:val="28"/>
        </w:rPr>
        <w:t>4</w:t>
      </w:r>
    </w:p>
    <w:p w14:paraId="542AC343" w14:textId="77777777" w:rsidR="002B0347" w:rsidRPr="002B0347" w:rsidRDefault="002B0347">
      <w:pPr>
        <w:rPr>
          <w:rFonts w:ascii="Century Gothic" w:hAnsi="Century Gothic"/>
        </w:rPr>
      </w:pPr>
    </w:p>
    <w:tbl>
      <w:tblPr>
        <w:tblStyle w:val="Grilledutableau"/>
        <w:tblW w:w="11306" w:type="dxa"/>
        <w:jc w:val="center"/>
        <w:tblLook w:val="04A0" w:firstRow="1" w:lastRow="0" w:firstColumn="1" w:lastColumn="0" w:noHBand="0" w:noVBand="1"/>
      </w:tblPr>
      <w:tblGrid>
        <w:gridCol w:w="2376"/>
        <w:gridCol w:w="5812"/>
        <w:gridCol w:w="3118"/>
      </w:tblGrid>
      <w:tr w:rsidR="006177C3" w:rsidRPr="002B0347" w14:paraId="63EFDCA0" w14:textId="77777777" w:rsidTr="006177C3">
        <w:trPr>
          <w:trHeight w:val="322"/>
          <w:jc w:val="center"/>
        </w:trPr>
        <w:tc>
          <w:tcPr>
            <w:tcW w:w="2376" w:type="dxa"/>
            <w:vAlign w:val="center"/>
          </w:tcPr>
          <w:p w14:paraId="0791D03D" w14:textId="77777777" w:rsidR="006177C3" w:rsidRPr="002B0347" w:rsidRDefault="006177C3" w:rsidP="00764297">
            <w:pPr>
              <w:rPr>
                <w:rFonts w:ascii="Century Gothic" w:hAnsi="Century Gothic"/>
              </w:rPr>
            </w:pPr>
          </w:p>
        </w:tc>
        <w:tc>
          <w:tcPr>
            <w:tcW w:w="5812" w:type="dxa"/>
            <w:vAlign w:val="center"/>
          </w:tcPr>
          <w:p w14:paraId="7FEE610A" w14:textId="77777777" w:rsidR="006177C3" w:rsidRPr="002B0347" w:rsidRDefault="006177C3" w:rsidP="002B0347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Repas</w:t>
            </w:r>
          </w:p>
        </w:tc>
        <w:tc>
          <w:tcPr>
            <w:tcW w:w="3118" w:type="dxa"/>
            <w:vAlign w:val="center"/>
          </w:tcPr>
          <w:p w14:paraId="770DB544" w14:textId="77777777" w:rsidR="006177C3" w:rsidRPr="002B0347" w:rsidRDefault="006177C3" w:rsidP="0092683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Gouter</w:t>
            </w:r>
          </w:p>
        </w:tc>
      </w:tr>
      <w:tr w:rsidR="00F90FE8" w:rsidRPr="002B0347" w14:paraId="31B665AC" w14:textId="77777777" w:rsidTr="006177C3">
        <w:trPr>
          <w:trHeight w:val="1260"/>
          <w:jc w:val="center"/>
        </w:trPr>
        <w:tc>
          <w:tcPr>
            <w:tcW w:w="2376" w:type="dxa"/>
            <w:vAlign w:val="center"/>
          </w:tcPr>
          <w:p w14:paraId="03EFC7C3" w14:textId="77777777" w:rsidR="00F90FE8" w:rsidRPr="00CB2481" w:rsidRDefault="00F90FE8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Lundi</w:t>
            </w:r>
          </w:p>
        </w:tc>
        <w:tc>
          <w:tcPr>
            <w:tcW w:w="5812" w:type="dxa"/>
            <w:vAlign w:val="center"/>
          </w:tcPr>
          <w:p w14:paraId="20CF2AF4" w14:textId="46F58A06" w:rsidR="00F90FE8" w:rsidRPr="001C5448" w:rsidRDefault="00842428" w:rsidP="00024F4B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Agneau</w:t>
            </w:r>
            <w:r w:rsidR="00F90FE8" w:rsidRPr="001C5448">
              <w:rPr>
                <w:rFonts w:ascii="Century Gothic" w:hAnsi="Century Gothic"/>
                <w:color w:val="FF0000"/>
                <w:sz w:val="24"/>
              </w:rPr>
              <w:t xml:space="preserve"> </w:t>
            </w:r>
          </w:p>
          <w:p w14:paraId="46AFA570" w14:textId="382762B4" w:rsidR="00F90FE8" w:rsidRPr="001C5448" w:rsidRDefault="00F90FE8" w:rsidP="00024F4B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 w:rsidRPr="001C5448">
              <w:rPr>
                <w:rFonts w:ascii="Century Gothic" w:hAnsi="Century Gothic"/>
                <w:color w:val="943634" w:themeColor="accent2" w:themeShade="BF"/>
                <w:sz w:val="24"/>
              </w:rPr>
              <w:t xml:space="preserve">Pomme de terre </w:t>
            </w:r>
          </w:p>
          <w:p w14:paraId="5B6A8883" w14:textId="739DF59E" w:rsidR="00F90FE8" w:rsidRPr="00CB2481" w:rsidRDefault="00F90FE8" w:rsidP="00024F4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Carotte</w:t>
            </w:r>
            <w:r w:rsidRPr="001C5448">
              <w:rPr>
                <w:rFonts w:ascii="Century Gothic" w:hAnsi="Century Gothic"/>
                <w:color w:val="00B050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103E6BA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2DB73EF2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69F6876E" w14:textId="77777777" w:rsidR="00F90FE8" w:rsidRPr="00CB2481" w:rsidRDefault="00F90FE8" w:rsidP="00024F4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Banane</w:t>
            </w:r>
          </w:p>
        </w:tc>
      </w:tr>
      <w:tr w:rsidR="00F90FE8" w:rsidRPr="002B0347" w14:paraId="2B8C601A" w14:textId="77777777" w:rsidTr="006177C3">
        <w:trPr>
          <w:trHeight w:val="1390"/>
          <w:jc w:val="center"/>
        </w:trPr>
        <w:tc>
          <w:tcPr>
            <w:tcW w:w="2376" w:type="dxa"/>
            <w:vAlign w:val="center"/>
          </w:tcPr>
          <w:p w14:paraId="3D6741BD" w14:textId="77777777" w:rsidR="00F90FE8" w:rsidRPr="00CB2481" w:rsidRDefault="00F90FE8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Mardi</w:t>
            </w:r>
          </w:p>
        </w:tc>
        <w:tc>
          <w:tcPr>
            <w:tcW w:w="5812" w:type="dxa"/>
            <w:vAlign w:val="center"/>
          </w:tcPr>
          <w:p w14:paraId="3D51C9B9" w14:textId="25059E4B" w:rsidR="00F90FE8" w:rsidRPr="001C5448" w:rsidRDefault="0089630D" w:rsidP="00EA50F2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Veau</w:t>
            </w:r>
          </w:p>
          <w:p w14:paraId="05B4A4CA" w14:textId="63966029" w:rsidR="00F90FE8" w:rsidRPr="001C5448" w:rsidRDefault="0089630D" w:rsidP="00EA50F2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Riz</w:t>
            </w:r>
          </w:p>
          <w:p w14:paraId="7E22800B" w14:textId="15E67009" w:rsidR="00F90FE8" w:rsidRPr="00CB2481" w:rsidRDefault="0089630D" w:rsidP="00024F4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Fenouil</w:t>
            </w:r>
          </w:p>
        </w:tc>
        <w:tc>
          <w:tcPr>
            <w:tcW w:w="3118" w:type="dxa"/>
            <w:vAlign w:val="center"/>
          </w:tcPr>
          <w:p w14:paraId="0C971BB6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1C0ED662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00432919" w14:textId="77777777" w:rsidR="00F90FE8" w:rsidRPr="00CB2481" w:rsidRDefault="00F90FE8" w:rsidP="00024F4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Poire</w:t>
            </w:r>
          </w:p>
        </w:tc>
      </w:tr>
      <w:tr w:rsidR="00F90FE8" w:rsidRPr="002B0347" w14:paraId="25D3EFF8" w14:textId="77777777" w:rsidTr="006177C3">
        <w:trPr>
          <w:trHeight w:val="1565"/>
          <w:jc w:val="center"/>
        </w:trPr>
        <w:tc>
          <w:tcPr>
            <w:tcW w:w="2376" w:type="dxa"/>
            <w:vAlign w:val="center"/>
          </w:tcPr>
          <w:p w14:paraId="434F8BE1" w14:textId="77777777" w:rsidR="00F90FE8" w:rsidRPr="00CB2481" w:rsidRDefault="00F90FE8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Mercredi</w:t>
            </w:r>
          </w:p>
        </w:tc>
        <w:tc>
          <w:tcPr>
            <w:tcW w:w="5812" w:type="dxa"/>
            <w:vAlign w:val="center"/>
          </w:tcPr>
          <w:p w14:paraId="5DB61512" w14:textId="416C3908" w:rsidR="00F90FE8" w:rsidRPr="001C5448" w:rsidRDefault="0089630D" w:rsidP="00024F4B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Œuf</w:t>
            </w:r>
          </w:p>
          <w:p w14:paraId="2D5347AE" w14:textId="6AA8C7B4" w:rsidR="00F90FE8" w:rsidRPr="001C5448" w:rsidRDefault="00F90FE8" w:rsidP="00024F4B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 w:rsidRPr="001C5448">
              <w:rPr>
                <w:rFonts w:ascii="Century Gothic" w:hAnsi="Century Gothic"/>
                <w:color w:val="943634" w:themeColor="accent2" w:themeShade="BF"/>
                <w:sz w:val="24"/>
              </w:rPr>
              <w:t xml:space="preserve"> P</w:t>
            </w: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â</w:t>
            </w:r>
            <w:r w:rsidRPr="001C5448">
              <w:rPr>
                <w:rFonts w:ascii="Century Gothic" w:hAnsi="Century Gothic"/>
                <w:color w:val="943634" w:themeColor="accent2" w:themeShade="BF"/>
                <w:sz w:val="24"/>
              </w:rPr>
              <w:t>te</w:t>
            </w: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s</w:t>
            </w:r>
          </w:p>
          <w:p w14:paraId="6EF1A684" w14:textId="08169C89" w:rsidR="00F90FE8" w:rsidRPr="00CB2481" w:rsidRDefault="00F90FE8" w:rsidP="00024F4B">
            <w:pPr>
              <w:jc w:val="center"/>
              <w:rPr>
                <w:rFonts w:ascii="Century Gothic" w:hAnsi="Century Gothic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 xml:space="preserve"> </w:t>
            </w:r>
            <w:r w:rsidR="00385AEF">
              <w:rPr>
                <w:rFonts w:ascii="Century Gothic" w:hAnsi="Century Gothic"/>
                <w:color w:val="00B050"/>
                <w:sz w:val="24"/>
              </w:rPr>
              <w:t>Poireau</w:t>
            </w:r>
          </w:p>
        </w:tc>
        <w:tc>
          <w:tcPr>
            <w:tcW w:w="3118" w:type="dxa"/>
            <w:vAlign w:val="center"/>
          </w:tcPr>
          <w:p w14:paraId="478DFAA8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2CD5DDAB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23A5AC69" w14:textId="77777777" w:rsidR="00F90FE8" w:rsidRPr="00CB2481" w:rsidRDefault="00F90FE8" w:rsidP="00024F4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Banane</w:t>
            </w:r>
          </w:p>
        </w:tc>
      </w:tr>
      <w:tr w:rsidR="00F90FE8" w:rsidRPr="002B0347" w14:paraId="37760B91" w14:textId="77777777" w:rsidTr="006177C3">
        <w:trPr>
          <w:trHeight w:val="1404"/>
          <w:jc w:val="center"/>
        </w:trPr>
        <w:tc>
          <w:tcPr>
            <w:tcW w:w="2376" w:type="dxa"/>
            <w:vAlign w:val="center"/>
          </w:tcPr>
          <w:p w14:paraId="4EA9BCEF" w14:textId="77777777" w:rsidR="00F90FE8" w:rsidRPr="00CB2481" w:rsidRDefault="00F90FE8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Jeudi</w:t>
            </w:r>
          </w:p>
        </w:tc>
        <w:tc>
          <w:tcPr>
            <w:tcW w:w="5812" w:type="dxa"/>
            <w:vAlign w:val="center"/>
          </w:tcPr>
          <w:p w14:paraId="60C1ED5F" w14:textId="789F2CDE" w:rsidR="00F90FE8" w:rsidRPr="001C5448" w:rsidRDefault="0089630D" w:rsidP="00024F4B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Bœuf</w:t>
            </w:r>
          </w:p>
          <w:p w14:paraId="0ABC3978" w14:textId="7B48EF34" w:rsidR="00F90FE8" w:rsidRPr="001C5448" w:rsidRDefault="00F90FE8" w:rsidP="00024F4B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 w:rsidRPr="001C5448">
              <w:rPr>
                <w:rFonts w:ascii="Century Gothic" w:hAnsi="Century Gothic"/>
                <w:color w:val="943634" w:themeColor="accent2" w:themeShade="BF"/>
                <w:sz w:val="24"/>
              </w:rPr>
              <w:t xml:space="preserve"> </w:t>
            </w:r>
            <w:r w:rsidR="00842428">
              <w:rPr>
                <w:rFonts w:ascii="Century Gothic" w:hAnsi="Century Gothic"/>
                <w:color w:val="943634" w:themeColor="accent2" w:themeShade="BF"/>
                <w:sz w:val="24"/>
              </w:rPr>
              <w:t>Orge</w:t>
            </w:r>
          </w:p>
          <w:p w14:paraId="71F56FE8" w14:textId="7C206BF5" w:rsidR="00F90FE8" w:rsidRPr="00CB2481" w:rsidRDefault="00F90FE8" w:rsidP="00024F4B">
            <w:pPr>
              <w:jc w:val="center"/>
              <w:rPr>
                <w:rFonts w:ascii="Century Gothic" w:hAnsi="Century Gothic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 xml:space="preserve"> </w:t>
            </w:r>
            <w:r>
              <w:rPr>
                <w:rFonts w:ascii="Century Gothic" w:hAnsi="Century Gothic"/>
                <w:color w:val="00B050"/>
                <w:sz w:val="24"/>
              </w:rPr>
              <w:t>Courge</w:t>
            </w:r>
          </w:p>
        </w:tc>
        <w:tc>
          <w:tcPr>
            <w:tcW w:w="3118" w:type="dxa"/>
            <w:vAlign w:val="center"/>
          </w:tcPr>
          <w:p w14:paraId="6FD303C6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 xml:space="preserve">Yogourt nature </w:t>
            </w:r>
          </w:p>
          <w:p w14:paraId="0D44C3BC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2215C011" w14:textId="77777777" w:rsidR="00F90FE8" w:rsidRPr="00CB2481" w:rsidRDefault="00F90FE8" w:rsidP="00024F4B">
            <w:pPr>
              <w:jc w:val="center"/>
              <w:rPr>
                <w:rFonts w:ascii="Century Gothic" w:hAnsi="Century Gothic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Poire</w:t>
            </w:r>
          </w:p>
        </w:tc>
      </w:tr>
      <w:tr w:rsidR="00F90FE8" w:rsidRPr="002B0347" w14:paraId="7DE7B953" w14:textId="77777777" w:rsidTr="006177C3">
        <w:trPr>
          <w:trHeight w:val="1397"/>
          <w:jc w:val="center"/>
        </w:trPr>
        <w:tc>
          <w:tcPr>
            <w:tcW w:w="2376" w:type="dxa"/>
            <w:vAlign w:val="center"/>
          </w:tcPr>
          <w:p w14:paraId="46A686C7" w14:textId="77777777" w:rsidR="00F90FE8" w:rsidRPr="00CB2481" w:rsidRDefault="00F90FE8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Vendredi</w:t>
            </w:r>
          </w:p>
        </w:tc>
        <w:tc>
          <w:tcPr>
            <w:tcW w:w="5812" w:type="dxa"/>
            <w:vAlign w:val="center"/>
          </w:tcPr>
          <w:p w14:paraId="7D8D569B" w14:textId="5F769574" w:rsidR="00F90FE8" w:rsidRPr="001C5448" w:rsidRDefault="00F90FE8" w:rsidP="00024F4B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Poulet</w:t>
            </w:r>
            <w:r w:rsidRPr="001C5448">
              <w:rPr>
                <w:rFonts w:ascii="Century Gothic" w:hAnsi="Century Gothic"/>
                <w:color w:val="FF0000"/>
                <w:sz w:val="24"/>
              </w:rPr>
              <w:t xml:space="preserve"> </w:t>
            </w:r>
          </w:p>
          <w:p w14:paraId="3240821A" w14:textId="77C101AE" w:rsidR="00F90FE8" w:rsidRPr="001C5448" w:rsidRDefault="00842428" w:rsidP="00024F4B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Millet</w:t>
            </w:r>
          </w:p>
          <w:p w14:paraId="6FCBFAC8" w14:textId="74FB967C" w:rsidR="00F90FE8" w:rsidRPr="00CB2481" w:rsidRDefault="00F90FE8" w:rsidP="00024F4B">
            <w:pPr>
              <w:jc w:val="center"/>
              <w:rPr>
                <w:rFonts w:ascii="Century Gothic" w:hAnsi="Century Gothic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 xml:space="preserve"> Brocoli</w:t>
            </w:r>
          </w:p>
        </w:tc>
        <w:tc>
          <w:tcPr>
            <w:tcW w:w="3118" w:type="dxa"/>
            <w:vAlign w:val="center"/>
          </w:tcPr>
          <w:p w14:paraId="7F60B49A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3BFD7227" w14:textId="77777777" w:rsidR="00F90FE8" w:rsidRPr="001C5448" w:rsidRDefault="00F90FE8" w:rsidP="00024F4B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051125E7" w14:textId="77777777" w:rsidR="00F90FE8" w:rsidRPr="00CB2481" w:rsidRDefault="00F90FE8" w:rsidP="00024F4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Banane</w:t>
            </w:r>
          </w:p>
        </w:tc>
      </w:tr>
    </w:tbl>
    <w:p w14:paraId="3DBD9E03" w14:textId="77777777" w:rsidR="002B0347" w:rsidRPr="002B0347" w:rsidRDefault="002B0347" w:rsidP="002B0347">
      <w:pPr>
        <w:tabs>
          <w:tab w:val="right" w:pos="12474"/>
        </w:tabs>
        <w:ind w:left="1418"/>
        <w:rPr>
          <w:rFonts w:ascii="Century Gothic" w:hAnsi="Century Gothic"/>
        </w:rPr>
      </w:pPr>
      <w:r w:rsidRPr="002B0347">
        <w:rPr>
          <w:rFonts w:ascii="Century Gothic" w:hAnsi="Century Gothic"/>
        </w:rPr>
        <w:t>Provenance de la viande : Suisse</w:t>
      </w:r>
      <w:r w:rsidRPr="002B0347">
        <w:rPr>
          <w:rFonts w:ascii="Century Gothic" w:hAnsi="Century Gothic"/>
        </w:rPr>
        <w:tab/>
        <w:t>Provenance du poisson : France, Islande. Ecosse</w:t>
      </w:r>
    </w:p>
    <w:p w14:paraId="2E63B27B" w14:textId="77777777" w:rsidR="002B0347" w:rsidRPr="002B0347" w:rsidRDefault="002B0347" w:rsidP="002B0347">
      <w:pPr>
        <w:tabs>
          <w:tab w:val="left" w:pos="5103"/>
        </w:tabs>
        <w:rPr>
          <w:rFonts w:ascii="Century Gothic" w:hAnsi="Century Gothic"/>
        </w:rPr>
      </w:pPr>
    </w:p>
    <w:p w14:paraId="41C2E6E9" w14:textId="77777777" w:rsidR="0017365A" w:rsidRDefault="00B33636" w:rsidP="002B0347">
      <w:pPr>
        <w:tabs>
          <w:tab w:val="left" w:pos="5103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Collation : fruits</w:t>
      </w:r>
      <w:r w:rsidR="002B0347">
        <w:rPr>
          <w:rFonts w:ascii="Century Gothic" w:hAnsi="Century Gothic"/>
        </w:rPr>
        <w:t>, eau ou tisane</w:t>
      </w:r>
    </w:p>
    <w:p w14:paraId="6D214465" w14:textId="77777777" w:rsidR="005E1ACF" w:rsidRDefault="005E1ACF" w:rsidP="002B0347">
      <w:pPr>
        <w:tabs>
          <w:tab w:val="left" w:pos="5103"/>
        </w:tabs>
        <w:jc w:val="center"/>
        <w:rPr>
          <w:rFonts w:ascii="Century Gothic" w:hAnsi="Century Gothic"/>
        </w:rPr>
      </w:pPr>
    </w:p>
    <w:p w14:paraId="3049C909" w14:textId="77777777" w:rsidR="005E1ACF" w:rsidRPr="005E1ACF" w:rsidRDefault="005E1ACF" w:rsidP="005E1ACF">
      <w:pPr>
        <w:jc w:val="center"/>
        <w:rPr>
          <w:rFonts w:ascii="Century Gothic" w:hAnsi="Century Gothic"/>
          <w:b/>
          <w:sz w:val="24"/>
        </w:rPr>
      </w:pPr>
      <w:r w:rsidRPr="005E1ACF">
        <w:rPr>
          <w:rFonts w:ascii="Century Gothic" w:hAnsi="Century Gothic"/>
          <w:b/>
          <w:color w:val="00B050"/>
          <w:sz w:val="24"/>
        </w:rPr>
        <w:t>Fruits et légumes</w:t>
      </w:r>
      <w:r w:rsidRPr="005E1ACF">
        <w:rPr>
          <w:rFonts w:ascii="Century Gothic" w:hAnsi="Century Gothic"/>
          <w:b/>
          <w:sz w:val="24"/>
        </w:rPr>
        <w:tab/>
      </w:r>
      <w:r w:rsidRPr="005E1ACF">
        <w:rPr>
          <w:rFonts w:ascii="Century Gothic" w:hAnsi="Century Gothic"/>
          <w:b/>
          <w:color w:val="FF0000"/>
          <w:sz w:val="24"/>
        </w:rPr>
        <w:t>Protéines</w:t>
      </w:r>
      <w:r w:rsidRPr="005E1ACF">
        <w:rPr>
          <w:rFonts w:ascii="Century Gothic" w:hAnsi="Century Gothic"/>
          <w:b/>
          <w:sz w:val="24"/>
        </w:rPr>
        <w:tab/>
      </w:r>
      <w:r w:rsidRPr="005E1ACF">
        <w:rPr>
          <w:rFonts w:ascii="Century Gothic" w:hAnsi="Century Gothic"/>
          <w:b/>
          <w:color w:val="943634" w:themeColor="accent2" w:themeShade="BF"/>
          <w:sz w:val="24"/>
        </w:rPr>
        <w:t>Féculents</w:t>
      </w:r>
      <w:r w:rsidRPr="005E1ACF">
        <w:rPr>
          <w:rFonts w:ascii="Century Gothic" w:hAnsi="Century Gothic"/>
          <w:b/>
          <w:sz w:val="24"/>
        </w:rPr>
        <w:tab/>
      </w:r>
      <w:r w:rsidRPr="005E1ACF">
        <w:rPr>
          <w:rFonts w:ascii="Century Gothic" w:hAnsi="Century Gothic"/>
          <w:b/>
          <w:color w:val="00B0F0"/>
          <w:sz w:val="24"/>
        </w:rPr>
        <w:t>Produits laitier</w:t>
      </w:r>
    </w:p>
    <w:p w14:paraId="19B218F1" w14:textId="77777777" w:rsidR="001B7FA6" w:rsidRDefault="001B7FA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607391A4" w14:textId="77777777" w:rsidR="0017365A" w:rsidRPr="0017365A" w:rsidRDefault="0017365A" w:rsidP="0017365A">
      <w:pPr>
        <w:jc w:val="center"/>
        <w:rPr>
          <w:rFonts w:ascii="Century Gothic" w:hAnsi="Century Gothic"/>
          <w:b/>
        </w:rPr>
      </w:pPr>
      <w:r w:rsidRPr="0017365A">
        <w:rPr>
          <w:rFonts w:ascii="Century Gothic" w:hAnsi="Century Gothic"/>
          <w:b/>
          <w:noProof/>
          <w:lang w:eastAsia="fr-CH"/>
        </w:rPr>
        <w:lastRenderedPageBreak/>
        <w:drawing>
          <wp:anchor distT="0" distB="0" distL="114300" distR="114300" simplePos="0" relativeHeight="251661312" behindDoc="1" locked="0" layoutInCell="1" allowOverlap="1" wp14:anchorId="795E48E1" wp14:editId="311EE0D7">
            <wp:simplePos x="0" y="0"/>
            <wp:positionH relativeFrom="column">
              <wp:posOffset>7834630</wp:posOffset>
            </wp:positionH>
            <wp:positionV relativeFrom="paragraph">
              <wp:posOffset>-807085</wp:posOffset>
            </wp:positionV>
            <wp:extent cx="1869440" cy="876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duMonde_pet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5A">
        <w:rPr>
          <w:rFonts w:ascii="Century Gothic" w:hAnsi="Century Gothic"/>
          <w:b/>
          <w:noProof/>
          <w:lang w:eastAsia="fr-CH"/>
        </w:rPr>
        <w:drawing>
          <wp:anchor distT="0" distB="0" distL="114300" distR="114300" simplePos="0" relativeHeight="251662336" behindDoc="1" locked="0" layoutInCell="1" allowOverlap="1" wp14:anchorId="08A470C0" wp14:editId="278624A8">
            <wp:simplePos x="0" y="0"/>
            <wp:positionH relativeFrom="column">
              <wp:posOffset>-842645</wp:posOffset>
            </wp:positionH>
            <wp:positionV relativeFrom="paragraph">
              <wp:posOffset>-807085</wp:posOffset>
            </wp:positionV>
            <wp:extent cx="1261745" cy="10191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chette ver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5A">
        <w:rPr>
          <w:rFonts w:ascii="Century Gothic" w:hAnsi="Century Gothic"/>
          <w:b/>
        </w:rPr>
        <w:t>Repas Grand</w:t>
      </w:r>
    </w:p>
    <w:p w14:paraId="4CA73458" w14:textId="185DE5D5" w:rsidR="0017365A" w:rsidRPr="00EE386F" w:rsidRDefault="0017365A" w:rsidP="0017365A">
      <w:pPr>
        <w:jc w:val="center"/>
        <w:rPr>
          <w:rFonts w:ascii="Century Gothic" w:hAnsi="Century Gothic"/>
          <w:sz w:val="28"/>
        </w:rPr>
      </w:pPr>
      <w:r w:rsidRPr="00EE386F">
        <w:rPr>
          <w:rFonts w:ascii="Century Gothic" w:hAnsi="Century Gothic"/>
          <w:sz w:val="28"/>
        </w:rPr>
        <w:t>Semaine du</w:t>
      </w:r>
      <w:r w:rsidR="0092683E" w:rsidRPr="00EE386F">
        <w:rPr>
          <w:rFonts w:ascii="Century Gothic" w:hAnsi="Century Gothic"/>
          <w:sz w:val="28"/>
        </w:rPr>
        <w:t xml:space="preserve"> </w:t>
      </w:r>
      <w:r w:rsidR="007865E3">
        <w:rPr>
          <w:rFonts w:ascii="Century Gothic" w:hAnsi="Century Gothic"/>
          <w:sz w:val="28"/>
        </w:rPr>
        <w:t>21</w:t>
      </w:r>
      <w:r w:rsidR="00EC2F0F">
        <w:rPr>
          <w:rFonts w:ascii="Century Gothic" w:hAnsi="Century Gothic"/>
          <w:sz w:val="28"/>
        </w:rPr>
        <w:t xml:space="preserve"> au 2</w:t>
      </w:r>
      <w:r w:rsidR="007865E3">
        <w:rPr>
          <w:rFonts w:ascii="Century Gothic" w:hAnsi="Century Gothic"/>
          <w:sz w:val="28"/>
        </w:rPr>
        <w:t>5</w:t>
      </w:r>
      <w:r w:rsidR="000C49FE">
        <w:rPr>
          <w:rFonts w:ascii="Century Gothic" w:hAnsi="Century Gothic"/>
          <w:sz w:val="28"/>
        </w:rPr>
        <w:t xml:space="preserve"> octobre</w:t>
      </w:r>
      <w:r w:rsidR="0063301B">
        <w:rPr>
          <w:rFonts w:ascii="Century Gothic" w:hAnsi="Century Gothic"/>
          <w:sz w:val="28"/>
        </w:rPr>
        <w:t xml:space="preserve"> 2024</w:t>
      </w:r>
    </w:p>
    <w:p w14:paraId="458FDFCC" w14:textId="77777777" w:rsidR="0017365A" w:rsidRPr="002B0347" w:rsidRDefault="0017365A" w:rsidP="0017365A">
      <w:pPr>
        <w:rPr>
          <w:rFonts w:ascii="Century Gothic" w:hAnsi="Century Gothic"/>
        </w:rPr>
      </w:pPr>
    </w:p>
    <w:tbl>
      <w:tblPr>
        <w:tblStyle w:val="Grilledutableau"/>
        <w:tblW w:w="14283" w:type="dxa"/>
        <w:jc w:val="center"/>
        <w:tblLook w:val="04A0" w:firstRow="1" w:lastRow="0" w:firstColumn="1" w:lastColumn="0" w:noHBand="0" w:noVBand="1"/>
      </w:tblPr>
      <w:tblGrid>
        <w:gridCol w:w="2376"/>
        <w:gridCol w:w="2977"/>
        <w:gridCol w:w="5812"/>
        <w:gridCol w:w="3118"/>
      </w:tblGrid>
      <w:tr w:rsidR="0017365A" w:rsidRPr="002B0347" w14:paraId="453E4223" w14:textId="77777777" w:rsidTr="004C5061">
        <w:trPr>
          <w:trHeight w:val="322"/>
          <w:jc w:val="center"/>
        </w:trPr>
        <w:tc>
          <w:tcPr>
            <w:tcW w:w="2376" w:type="dxa"/>
            <w:vAlign w:val="center"/>
          </w:tcPr>
          <w:p w14:paraId="3B89680E" w14:textId="77777777" w:rsidR="0017365A" w:rsidRPr="002B0347" w:rsidRDefault="0017365A" w:rsidP="004C506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14:paraId="2169BDD9" w14:textId="77777777" w:rsidR="0017365A" w:rsidRPr="002B0347" w:rsidRDefault="0017365A" w:rsidP="004C5061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Collation</w:t>
            </w:r>
          </w:p>
        </w:tc>
        <w:tc>
          <w:tcPr>
            <w:tcW w:w="5812" w:type="dxa"/>
            <w:vAlign w:val="center"/>
          </w:tcPr>
          <w:p w14:paraId="70A502B9" w14:textId="77777777" w:rsidR="0017365A" w:rsidRPr="002B0347" w:rsidRDefault="0017365A" w:rsidP="004C5061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Repas</w:t>
            </w:r>
          </w:p>
        </w:tc>
        <w:tc>
          <w:tcPr>
            <w:tcW w:w="3118" w:type="dxa"/>
            <w:vAlign w:val="center"/>
          </w:tcPr>
          <w:p w14:paraId="05666BB2" w14:textId="77777777" w:rsidR="0017365A" w:rsidRPr="002B0347" w:rsidRDefault="0017365A" w:rsidP="004C5061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Goûter</w:t>
            </w:r>
          </w:p>
        </w:tc>
      </w:tr>
      <w:tr w:rsidR="0017365A" w:rsidRPr="002B0347" w14:paraId="484E479D" w14:textId="77777777" w:rsidTr="004C5061">
        <w:trPr>
          <w:trHeight w:val="1260"/>
          <w:jc w:val="center"/>
        </w:trPr>
        <w:tc>
          <w:tcPr>
            <w:tcW w:w="2376" w:type="dxa"/>
            <w:vAlign w:val="center"/>
          </w:tcPr>
          <w:p w14:paraId="007C1495" w14:textId="77777777" w:rsidR="0017365A" w:rsidRPr="00CB2481" w:rsidRDefault="0017365A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Lundi</w:t>
            </w:r>
          </w:p>
        </w:tc>
        <w:tc>
          <w:tcPr>
            <w:tcW w:w="2977" w:type="dxa"/>
            <w:vAlign w:val="center"/>
          </w:tcPr>
          <w:p w14:paraId="332E3FC4" w14:textId="77777777" w:rsidR="0017365A" w:rsidRPr="00764297" w:rsidRDefault="00764297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27EF8903" w14:textId="3C3E922B" w:rsidR="007865E3" w:rsidRPr="00936B49" w:rsidRDefault="007865E3" w:rsidP="007865E3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Salade verte</w:t>
            </w:r>
          </w:p>
          <w:p w14:paraId="2B681035" w14:textId="77777777" w:rsidR="007865E3" w:rsidRPr="006177C3" w:rsidRDefault="007865E3" w:rsidP="007865E3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Chakchouka</w:t>
            </w:r>
          </w:p>
          <w:p w14:paraId="52428C1B" w14:textId="77777777" w:rsidR="007865E3" w:rsidRPr="006177C3" w:rsidRDefault="007865E3" w:rsidP="007865E3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 w:rsidRPr="006177C3">
              <w:rPr>
                <w:rFonts w:ascii="Century Gothic" w:hAnsi="Century Gothic"/>
                <w:color w:val="943634" w:themeColor="accent2" w:themeShade="BF"/>
                <w:sz w:val="24"/>
              </w:rPr>
              <w:t>Semoule</w:t>
            </w:r>
          </w:p>
          <w:p w14:paraId="5A5EF728" w14:textId="5E05D341" w:rsidR="00A019CF" w:rsidRPr="00CB2481" w:rsidRDefault="007865E3" w:rsidP="007865E3">
            <w:pPr>
              <w:jc w:val="center"/>
              <w:rPr>
                <w:rFonts w:ascii="Century Gothic" w:hAnsi="Century Gothic"/>
                <w:sz w:val="24"/>
              </w:rPr>
            </w:pPr>
            <w:r w:rsidRPr="0089630D">
              <w:rPr>
                <w:rFonts w:ascii="Century Gothic" w:hAnsi="Century Gothic"/>
                <w:color w:val="00B050"/>
                <w:sz w:val="24"/>
              </w:rPr>
              <w:t>Navet glacé</w:t>
            </w:r>
          </w:p>
        </w:tc>
        <w:tc>
          <w:tcPr>
            <w:tcW w:w="3118" w:type="dxa"/>
            <w:vAlign w:val="center"/>
          </w:tcPr>
          <w:p w14:paraId="3A9E28E1" w14:textId="77777777" w:rsidR="003D082F" w:rsidRPr="001815DA" w:rsidRDefault="003D082F" w:rsidP="003D082F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Boudoir</w:t>
            </w:r>
          </w:p>
          <w:p w14:paraId="609325CA" w14:textId="629F9EE4" w:rsidR="003D082F" w:rsidRPr="00AA686D" w:rsidRDefault="003D082F" w:rsidP="00D90755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AA686D">
              <w:rPr>
                <w:rFonts w:ascii="Century Gothic" w:hAnsi="Century Gothic"/>
                <w:color w:val="00B0F0"/>
                <w:sz w:val="24"/>
              </w:rPr>
              <w:t>Lait</w:t>
            </w:r>
          </w:p>
          <w:p w14:paraId="0C342A7A" w14:textId="081D9F5C" w:rsidR="00A019CF" w:rsidRPr="00CB2481" w:rsidRDefault="003D082F" w:rsidP="003D082F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17365A" w:rsidRPr="002B0347" w14:paraId="4C103D34" w14:textId="77777777" w:rsidTr="004C5061">
        <w:trPr>
          <w:trHeight w:val="1390"/>
          <w:jc w:val="center"/>
        </w:trPr>
        <w:tc>
          <w:tcPr>
            <w:tcW w:w="2376" w:type="dxa"/>
            <w:vAlign w:val="center"/>
          </w:tcPr>
          <w:p w14:paraId="7E1E1BD6" w14:textId="77777777" w:rsidR="0017365A" w:rsidRPr="00CB2481" w:rsidRDefault="0017365A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Mardi</w:t>
            </w:r>
          </w:p>
        </w:tc>
        <w:tc>
          <w:tcPr>
            <w:tcW w:w="2977" w:type="dxa"/>
            <w:vAlign w:val="center"/>
          </w:tcPr>
          <w:p w14:paraId="641EDDB8" w14:textId="77777777" w:rsidR="0017365A" w:rsidRPr="00764297" w:rsidRDefault="00764297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0F2CDB26" w14:textId="77777777" w:rsidR="0017365A" w:rsidRDefault="006177C3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Soupe à l’oignon</w:t>
            </w:r>
          </w:p>
          <w:p w14:paraId="46E00B95" w14:textId="77777777" w:rsidR="006177C3" w:rsidRPr="006177C3" w:rsidRDefault="006177C3" w:rsidP="004C5061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Fromage</w:t>
            </w:r>
          </w:p>
          <w:p w14:paraId="1C29379C" w14:textId="77777777" w:rsidR="006177C3" w:rsidRPr="001815DA" w:rsidRDefault="006177C3" w:rsidP="006177C3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Pain mi-blanc</w:t>
            </w:r>
          </w:p>
          <w:p w14:paraId="74472566" w14:textId="77777777" w:rsidR="00A019CF" w:rsidRPr="00CB2481" w:rsidRDefault="006177C3" w:rsidP="004C506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3118" w:type="dxa"/>
            <w:vAlign w:val="center"/>
          </w:tcPr>
          <w:p w14:paraId="654326F2" w14:textId="5C2D4AEC" w:rsidR="003D082F" w:rsidRDefault="003D082F" w:rsidP="003D082F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 xml:space="preserve">Tarte </w:t>
            </w:r>
            <w:r w:rsidRPr="006177C3">
              <w:rPr>
                <w:rFonts w:ascii="Century Gothic" w:hAnsi="Century Gothic"/>
                <w:color w:val="00B050"/>
                <w:sz w:val="24"/>
              </w:rPr>
              <w:t>aux pommes</w:t>
            </w:r>
          </w:p>
          <w:p w14:paraId="5C39F5A4" w14:textId="77777777" w:rsidR="003D082F" w:rsidRDefault="003D082F" w:rsidP="003D082F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815DA">
              <w:rPr>
                <w:rFonts w:ascii="Century Gothic" w:hAnsi="Century Gothic"/>
                <w:color w:val="00B0F0"/>
                <w:sz w:val="24"/>
              </w:rPr>
              <w:t>Yogourt aux fruits frais</w:t>
            </w:r>
          </w:p>
          <w:p w14:paraId="3744236F" w14:textId="36918BB7" w:rsidR="0090394F" w:rsidRPr="00CB2481" w:rsidRDefault="003D082F" w:rsidP="003D082F">
            <w:pPr>
              <w:jc w:val="center"/>
              <w:rPr>
                <w:rFonts w:ascii="Century Gothic" w:hAnsi="Century Gothic"/>
                <w:sz w:val="24"/>
              </w:rPr>
            </w:pPr>
            <w:r w:rsidRPr="00717C59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17365A" w:rsidRPr="002B0347" w14:paraId="5BA9BBE2" w14:textId="77777777" w:rsidTr="004C5061">
        <w:trPr>
          <w:trHeight w:val="1565"/>
          <w:jc w:val="center"/>
        </w:trPr>
        <w:tc>
          <w:tcPr>
            <w:tcW w:w="2376" w:type="dxa"/>
            <w:vAlign w:val="center"/>
          </w:tcPr>
          <w:p w14:paraId="2608D29A" w14:textId="77777777" w:rsidR="0017365A" w:rsidRPr="00CB2481" w:rsidRDefault="0017365A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Mercredi</w:t>
            </w:r>
          </w:p>
        </w:tc>
        <w:tc>
          <w:tcPr>
            <w:tcW w:w="2977" w:type="dxa"/>
            <w:vAlign w:val="center"/>
          </w:tcPr>
          <w:p w14:paraId="3B842833" w14:textId="77777777" w:rsidR="0017365A" w:rsidRPr="00764297" w:rsidRDefault="00A019CF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58070697" w14:textId="77777777" w:rsidR="0017365A" w:rsidRPr="001815DA" w:rsidRDefault="00A019CF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815DA">
              <w:rPr>
                <w:rFonts w:ascii="Century Gothic" w:hAnsi="Century Gothic"/>
                <w:color w:val="00B050"/>
                <w:sz w:val="24"/>
              </w:rPr>
              <w:t xml:space="preserve">Salade de </w:t>
            </w:r>
            <w:r w:rsidR="006177C3">
              <w:rPr>
                <w:rFonts w:ascii="Century Gothic" w:hAnsi="Century Gothic"/>
                <w:color w:val="00B050"/>
                <w:sz w:val="24"/>
              </w:rPr>
              <w:t>feuille de chêne</w:t>
            </w:r>
          </w:p>
          <w:p w14:paraId="2094B56F" w14:textId="77777777" w:rsidR="00A019CF" w:rsidRPr="001815DA" w:rsidRDefault="006177C3" w:rsidP="004C5061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Emincé de poulet aux champignons</w:t>
            </w:r>
          </w:p>
          <w:p w14:paraId="0401305B" w14:textId="77777777" w:rsidR="0090394F" w:rsidRPr="001815DA" w:rsidRDefault="006177C3" w:rsidP="004C5061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Boulgour</w:t>
            </w:r>
          </w:p>
          <w:p w14:paraId="3CA8BC0B" w14:textId="6827578E" w:rsidR="0090394F" w:rsidRPr="00CB2481" w:rsidRDefault="003D082F" w:rsidP="004C506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Gratin</w:t>
            </w:r>
            <w:r w:rsidR="00B240AB">
              <w:rPr>
                <w:rFonts w:ascii="Century Gothic" w:hAnsi="Century Gothic"/>
                <w:color w:val="00B050"/>
                <w:sz w:val="24"/>
              </w:rPr>
              <w:t xml:space="preserve"> de courge</w:t>
            </w:r>
          </w:p>
        </w:tc>
        <w:tc>
          <w:tcPr>
            <w:tcW w:w="3118" w:type="dxa"/>
            <w:vAlign w:val="center"/>
          </w:tcPr>
          <w:p w14:paraId="0FA0AAC0" w14:textId="1AF3F896" w:rsidR="0090394F" w:rsidRPr="00AA686D" w:rsidRDefault="00AA686D" w:rsidP="00EA50F2">
            <w:pPr>
              <w:jc w:val="center"/>
              <w:rPr>
                <w:rFonts w:ascii="Century Gothic" w:hAnsi="Century Gothic"/>
                <w:color w:val="C00000"/>
                <w:sz w:val="24"/>
              </w:rPr>
            </w:pPr>
            <w:r w:rsidRPr="00AA686D">
              <w:rPr>
                <w:rFonts w:ascii="Century Gothic" w:hAnsi="Century Gothic"/>
                <w:color w:val="C00000"/>
                <w:sz w:val="24"/>
              </w:rPr>
              <w:t>Pain pita</w:t>
            </w:r>
          </w:p>
          <w:p w14:paraId="3DC61310" w14:textId="33F9F4B7" w:rsidR="00AA686D" w:rsidRPr="001815DA" w:rsidRDefault="00AA686D" w:rsidP="0092683E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Fromage</w:t>
            </w:r>
          </w:p>
          <w:p w14:paraId="21C347E4" w14:textId="473DC8BC" w:rsidR="0090394F" w:rsidRPr="006177C3" w:rsidRDefault="0063301B" w:rsidP="006177C3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17365A" w:rsidRPr="002B0347" w14:paraId="084465AB" w14:textId="77777777" w:rsidTr="004C5061">
        <w:trPr>
          <w:trHeight w:val="1404"/>
          <w:jc w:val="center"/>
        </w:trPr>
        <w:tc>
          <w:tcPr>
            <w:tcW w:w="2376" w:type="dxa"/>
            <w:vAlign w:val="center"/>
          </w:tcPr>
          <w:p w14:paraId="1999C6F0" w14:textId="77777777" w:rsidR="0017365A" w:rsidRPr="00CB2481" w:rsidRDefault="0017365A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Jeudi</w:t>
            </w:r>
          </w:p>
        </w:tc>
        <w:tc>
          <w:tcPr>
            <w:tcW w:w="2977" w:type="dxa"/>
            <w:vAlign w:val="center"/>
          </w:tcPr>
          <w:p w14:paraId="3B71A600" w14:textId="77777777" w:rsidR="0017365A" w:rsidRPr="00A019CF" w:rsidRDefault="00A019CF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11FA2C6A" w14:textId="77777777" w:rsidR="00936B49" w:rsidRPr="00936B49" w:rsidRDefault="00936B49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 xml:space="preserve">Salade </w:t>
            </w:r>
            <w:r w:rsidR="006177C3">
              <w:rPr>
                <w:rFonts w:ascii="Century Gothic" w:hAnsi="Century Gothic"/>
                <w:color w:val="00B050"/>
                <w:sz w:val="24"/>
              </w:rPr>
              <w:t>iceberg</w:t>
            </w:r>
          </w:p>
          <w:p w14:paraId="45868CE3" w14:textId="77777777" w:rsidR="0017365A" w:rsidRPr="001815DA" w:rsidRDefault="006177C3" w:rsidP="004C5061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Filet de truite</w:t>
            </w:r>
          </w:p>
          <w:p w14:paraId="55D7CB03" w14:textId="28FA6AAE" w:rsidR="0090394F" w:rsidRPr="001815DA" w:rsidRDefault="003D082F" w:rsidP="004C5061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Quinoa</w:t>
            </w:r>
          </w:p>
          <w:p w14:paraId="5294172B" w14:textId="77777777" w:rsidR="0090394F" w:rsidRPr="00CB2481" w:rsidRDefault="006177C3" w:rsidP="004C506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Julienne de légumes</w:t>
            </w:r>
          </w:p>
        </w:tc>
        <w:tc>
          <w:tcPr>
            <w:tcW w:w="3118" w:type="dxa"/>
            <w:vAlign w:val="center"/>
          </w:tcPr>
          <w:p w14:paraId="33FEB8B3" w14:textId="39A6447C" w:rsidR="003D082F" w:rsidRPr="001815DA" w:rsidRDefault="003D082F" w:rsidP="003D082F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 w:rsidRPr="001815DA">
              <w:rPr>
                <w:rFonts w:ascii="Century Gothic" w:hAnsi="Century Gothic"/>
                <w:color w:val="943634" w:themeColor="accent2" w:themeShade="BF"/>
                <w:sz w:val="24"/>
              </w:rPr>
              <w:t xml:space="preserve">Pain </w:t>
            </w: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au lait</w:t>
            </w:r>
          </w:p>
          <w:p w14:paraId="4E008611" w14:textId="77777777" w:rsidR="003D082F" w:rsidRPr="001815DA" w:rsidRDefault="003D082F" w:rsidP="003D082F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22B4AC58" w14:textId="05240841" w:rsidR="00717C59" w:rsidRPr="00CB2481" w:rsidRDefault="003D082F" w:rsidP="003D082F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</w:tc>
      </w:tr>
      <w:tr w:rsidR="0017365A" w:rsidRPr="002B0347" w14:paraId="4A18852A" w14:textId="77777777" w:rsidTr="004C5061">
        <w:trPr>
          <w:trHeight w:val="1397"/>
          <w:jc w:val="center"/>
        </w:trPr>
        <w:tc>
          <w:tcPr>
            <w:tcW w:w="2376" w:type="dxa"/>
            <w:vAlign w:val="center"/>
          </w:tcPr>
          <w:p w14:paraId="42FCFF5A" w14:textId="77777777" w:rsidR="0017365A" w:rsidRPr="00CB2481" w:rsidRDefault="0017365A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Vendredi</w:t>
            </w:r>
          </w:p>
        </w:tc>
        <w:tc>
          <w:tcPr>
            <w:tcW w:w="2977" w:type="dxa"/>
            <w:vAlign w:val="center"/>
          </w:tcPr>
          <w:p w14:paraId="7EDCFC4E" w14:textId="77777777" w:rsidR="0017365A" w:rsidRPr="00A019CF" w:rsidRDefault="00A019CF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477A50F7" w14:textId="77777777" w:rsidR="007865E3" w:rsidRPr="001815DA" w:rsidRDefault="007865E3" w:rsidP="007865E3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815DA">
              <w:rPr>
                <w:rFonts w:ascii="Century Gothic" w:hAnsi="Century Gothic"/>
                <w:color w:val="00B050"/>
                <w:sz w:val="24"/>
              </w:rPr>
              <w:t xml:space="preserve">Salade </w:t>
            </w:r>
            <w:r>
              <w:rPr>
                <w:rFonts w:ascii="Century Gothic" w:hAnsi="Century Gothic"/>
                <w:color w:val="00B050"/>
                <w:sz w:val="24"/>
              </w:rPr>
              <w:t>de carotte</w:t>
            </w:r>
          </w:p>
          <w:p w14:paraId="7E82F314" w14:textId="4901D86A" w:rsidR="007865E3" w:rsidRPr="000C49FE" w:rsidRDefault="000C49FE" w:rsidP="000C49F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Lasagne de bœuf</w:t>
            </w:r>
          </w:p>
          <w:p w14:paraId="4C4A90F6" w14:textId="00B44ABE" w:rsidR="0090394F" w:rsidRPr="00CB2481" w:rsidRDefault="007865E3" w:rsidP="007865E3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Carotte glacée</w:t>
            </w:r>
          </w:p>
        </w:tc>
        <w:tc>
          <w:tcPr>
            <w:tcW w:w="3118" w:type="dxa"/>
            <w:vAlign w:val="center"/>
          </w:tcPr>
          <w:p w14:paraId="63A7FA77" w14:textId="445D708C" w:rsidR="0017365A" w:rsidRDefault="003D082F" w:rsidP="004C506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Madeleine</w:t>
            </w:r>
          </w:p>
          <w:p w14:paraId="3E40A3E9" w14:textId="77777777" w:rsidR="00993D38" w:rsidRPr="001815DA" w:rsidRDefault="00993D38" w:rsidP="004C5061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815DA">
              <w:rPr>
                <w:rFonts w:ascii="Century Gothic" w:hAnsi="Century Gothic"/>
                <w:color w:val="00B0F0"/>
                <w:sz w:val="24"/>
              </w:rPr>
              <w:t>Lait</w:t>
            </w:r>
          </w:p>
          <w:p w14:paraId="50DD0513" w14:textId="77777777" w:rsidR="00993D38" w:rsidRPr="00CB2481" w:rsidRDefault="00993D38" w:rsidP="004C5061">
            <w:pPr>
              <w:jc w:val="center"/>
              <w:rPr>
                <w:rFonts w:ascii="Century Gothic" w:hAnsi="Century Gothic"/>
                <w:sz w:val="24"/>
              </w:rPr>
            </w:pPr>
            <w:r w:rsidRPr="001815DA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</w:tbl>
    <w:p w14:paraId="29B97F3D" w14:textId="77777777" w:rsidR="0017365A" w:rsidRPr="002B0347" w:rsidRDefault="0017365A" w:rsidP="0017365A">
      <w:pPr>
        <w:tabs>
          <w:tab w:val="right" w:pos="12474"/>
        </w:tabs>
        <w:ind w:left="1418"/>
        <w:rPr>
          <w:rFonts w:ascii="Century Gothic" w:hAnsi="Century Gothic"/>
        </w:rPr>
      </w:pPr>
      <w:r w:rsidRPr="002B0347">
        <w:rPr>
          <w:rFonts w:ascii="Century Gothic" w:hAnsi="Century Gothic"/>
        </w:rPr>
        <w:t>Provenance de la viande : Suisse</w:t>
      </w:r>
      <w:r w:rsidRPr="002B0347">
        <w:rPr>
          <w:rFonts w:ascii="Century Gothic" w:hAnsi="Century Gothic"/>
        </w:rPr>
        <w:tab/>
        <w:t>Provenance du poisson : France, Islande. Ecosse</w:t>
      </w:r>
    </w:p>
    <w:p w14:paraId="4C531EFA" w14:textId="77777777" w:rsidR="0017365A" w:rsidRPr="002B0347" w:rsidRDefault="0017365A" w:rsidP="0017365A">
      <w:pPr>
        <w:tabs>
          <w:tab w:val="left" w:pos="5103"/>
        </w:tabs>
        <w:rPr>
          <w:rFonts w:ascii="Century Gothic" w:hAnsi="Century Gothic"/>
        </w:rPr>
      </w:pPr>
    </w:p>
    <w:p w14:paraId="2BD8322A" w14:textId="77777777" w:rsidR="002B0347" w:rsidRDefault="00B33636" w:rsidP="0017365A">
      <w:pPr>
        <w:tabs>
          <w:tab w:val="left" w:pos="5103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Collation : fruits</w:t>
      </w:r>
      <w:r w:rsidR="0017365A">
        <w:rPr>
          <w:rFonts w:ascii="Century Gothic" w:hAnsi="Century Gothic"/>
        </w:rPr>
        <w:t>, eau ou tisane</w:t>
      </w:r>
    </w:p>
    <w:p w14:paraId="20094AD4" w14:textId="77777777" w:rsidR="005E1ACF" w:rsidRDefault="005E1ACF" w:rsidP="0017365A">
      <w:pPr>
        <w:tabs>
          <w:tab w:val="left" w:pos="5103"/>
        </w:tabs>
        <w:jc w:val="center"/>
        <w:rPr>
          <w:rFonts w:ascii="Century Gothic" w:hAnsi="Century Gothic"/>
        </w:rPr>
      </w:pPr>
    </w:p>
    <w:p w14:paraId="1F886B21" w14:textId="77777777" w:rsidR="005E1ACF" w:rsidRPr="005E1ACF" w:rsidRDefault="005E1ACF" w:rsidP="005E1ACF">
      <w:pPr>
        <w:jc w:val="center"/>
        <w:rPr>
          <w:rFonts w:ascii="Century Gothic" w:hAnsi="Century Gothic"/>
          <w:b/>
          <w:sz w:val="24"/>
        </w:rPr>
      </w:pPr>
      <w:r w:rsidRPr="005E1ACF">
        <w:rPr>
          <w:rFonts w:ascii="Century Gothic" w:hAnsi="Century Gothic"/>
          <w:b/>
          <w:color w:val="00B050"/>
          <w:sz w:val="24"/>
        </w:rPr>
        <w:t>Fruits et légumes</w:t>
      </w:r>
      <w:r w:rsidRPr="005E1ACF">
        <w:rPr>
          <w:rFonts w:ascii="Century Gothic" w:hAnsi="Century Gothic"/>
          <w:b/>
          <w:sz w:val="24"/>
        </w:rPr>
        <w:tab/>
      </w:r>
      <w:r w:rsidRPr="005E1ACF">
        <w:rPr>
          <w:rFonts w:ascii="Century Gothic" w:hAnsi="Century Gothic"/>
          <w:b/>
          <w:color w:val="FF0000"/>
          <w:sz w:val="24"/>
        </w:rPr>
        <w:t>Protéines</w:t>
      </w:r>
      <w:r w:rsidRPr="005E1ACF">
        <w:rPr>
          <w:rFonts w:ascii="Century Gothic" w:hAnsi="Century Gothic"/>
          <w:b/>
          <w:sz w:val="24"/>
        </w:rPr>
        <w:tab/>
      </w:r>
      <w:r w:rsidRPr="005E1ACF">
        <w:rPr>
          <w:rFonts w:ascii="Century Gothic" w:hAnsi="Century Gothic"/>
          <w:b/>
          <w:color w:val="943634" w:themeColor="accent2" w:themeShade="BF"/>
          <w:sz w:val="24"/>
        </w:rPr>
        <w:t>Féculents</w:t>
      </w:r>
      <w:r w:rsidRPr="005E1ACF">
        <w:rPr>
          <w:rFonts w:ascii="Century Gothic" w:hAnsi="Century Gothic"/>
          <w:b/>
          <w:sz w:val="24"/>
        </w:rPr>
        <w:tab/>
      </w:r>
      <w:r w:rsidRPr="005E1ACF">
        <w:rPr>
          <w:rFonts w:ascii="Century Gothic" w:hAnsi="Century Gothic"/>
          <w:b/>
          <w:color w:val="00B0F0"/>
          <w:sz w:val="24"/>
        </w:rPr>
        <w:t>Produits laitier</w:t>
      </w:r>
    </w:p>
    <w:sectPr w:rsidR="005E1ACF" w:rsidRPr="005E1ACF" w:rsidSect="00971D40">
      <w:headerReference w:type="default" r:id="rId9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24DF" w14:textId="77777777" w:rsidR="008E59CD" w:rsidRDefault="008E59CD" w:rsidP="002B0347">
      <w:r>
        <w:separator/>
      </w:r>
    </w:p>
  </w:endnote>
  <w:endnote w:type="continuationSeparator" w:id="0">
    <w:p w14:paraId="18BF3EE7" w14:textId="77777777" w:rsidR="008E59CD" w:rsidRDefault="008E59CD" w:rsidP="002B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0238" w14:textId="77777777" w:rsidR="008E59CD" w:rsidRDefault="008E59CD" w:rsidP="002B0347">
      <w:r>
        <w:separator/>
      </w:r>
    </w:p>
  </w:footnote>
  <w:footnote w:type="continuationSeparator" w:id="0">
    <w:p w14:paraId="3154FB03" w14:textId="77777777" w:rsidR="008E59CD" w:rsidRDefault="008E59CD" w:rsidP="002B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E718" w14:textId="77777777" w:rsidR="002B0347" w:rsidRPr="002B0347" w:rsidRDefault="002B0347" w:rsidP="002B0347">
    <w:pPr>
      <w:pStyle w:val="En-tte"/>
      <w:tabs>
        <w:tab w:val="clear" w:pos="9072"/>
        <w:tab w:val="right" w:pos="14034"/>
      </w:tabs>
      <w:jc w:val="center"/>
      <w:rPr>
        <w:rFonts w:ascii="Century Gothic" w:hAnsi="Century Gothic"/>
        <w:sz w:val="28"/>
      </w:rPr>
    </w:pPr>
    <w:r w:rsidRPr="002B0347">
      <w:rPr>
        <w:rFonts w:ascii="Century Gothic" w:hAnsi="Century Gothic"/>
        <w:sz w:val="28"/>
      </w:rPr>
      <w:t>Crèche Les Couleurs du Monde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7"/>
    <w:rsid w:val="00000C24"/>
    <w:rsid w:val="000C49FE"/>
    <w:rsid w:val="00122AC1"/>
    <w:rsid w:val="0017365A"/>
    <w:rsid w:val="001815DA"/>
    <w:rsid w:val="00185BF6"/>
    <w:rsid w:val="001B7FA6"/>
    <w:rsid w:val="002540B9"/>
    <w:rsid w:val="002817DA"/>
    <w:rsid w:val="002B0347"/>
    <w:rsid w:val="00355C4F"/>
    <w:rsid w:val="00357406"/>
    <w:rsid w:val="003737E5"/>
    <w:rsid w:val="00385AEF"/>
    <w:rsid w:val="003D082F"/>
    <w:rsid w:val="004B2326"/>
    <w:rsid w:val="00544E7D"/>
    <w:rsid w:val="005E1ACF"/>
    <w:rsid w:val="006177C3"/>
    <w:rsid w:val="00625FDC"/>
    <w:rsid w:val="0063301B"/>
    <w:rsid w:val="00645A23"/>
    <w:rsid w:val="006F090B"/>
    <w:rsid w:val="00717C59"/>
    <w:rsid w:val="0073550A"/>
    <w:rsid w:val="00736764"/>
    <w:rsid w:val="00764297"/>
    <w:rsid w:val="007865E3"/>
    <w:rsid w:val="00842428"/>
    <w:rsid w:val="00891616"/>
    <w:rsid w:val="0089630D"/>
    <w:rsid w:val="008E59CD"/>
    <w:rsid w:val="0090394F"/>
    <w:rsid w:val="0092683E"/>
    <w:rsid w:val="00936B49"/>
    <w:rsid w:val="009518F2"/>
    <w:rsid w:val="00963941"/>
    <w:rsid w:val="00971D40"/>
    <w:rsid w:val="009843A1"/>
    <w:rsid w:val="00993D38"/>
    <w:rsid w:val="00997D29"/>
    <w:rsid w:val="009A6A93"/>
    <w:rsid w:val="00A019CF"/>
    <w:rsid w:val="00A763CB"/>
    <w:rsid w:val="00AA6745"/>
    <w:rsid w:val="00AA686D"/>
    <w:rsid w:val="00B240AB"/>
    <w:rsid w:val="00B33636"/>
    <w:rsid w:val="00BC0240"/>
    <w:rsid w:val="00C60B4F"/>
    <w:rsid w:val="00CB2481"/>
    <w:rsid w:val="00CD15B9"/>
    <w:rsid w:val="00D26AFE"/>
    <w:rsid w:val="00D377DA"/>
    <w:rsid w:val="00D6432D"/>
    <w:rsid w:val="00D90755"/>
    <w:rsid w:val="00DF3665"/>
    <w:rsid w:val="00E733C0"/>
    <w:rsid w:val="00EA50F2"/>
    <w:rsid w:val="00EC2F0F"/>
    <w:rsid w:val="00EE386F"/>
    <w:rsid w:val="00F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3E74B4"/>
  <w15:docId w15:val="{83A1A398-F4B5-42EE-8E41-5A9F0637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03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0347"/>
  </w:style>
  <w:style w:type="paragraph" w:styleId="Pieddepage">
    <w:name w:val="footer"/>
    <w:basedOn w:val="Normal"/>
    <w:link w:val="PieddepageCar"/>
    <w:uiPriority w:val="99"/>
    <w:unhideWhenUsed/>
    <w:rsid w:val="002B03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0347"/>
  </w:style>
  <w:style w:type="paragraph" w:styleId="Textedebulles">
    <w:name w:val="Balloon Text"/>
    <w:basedOn w:val="Normal"/>
    <w:link w:val="TextedebullesCar"/>
    <w:uiPriority w:val="99"/>
    <w:semiHidden/>
    <w:unhideWhenUsed/>
    <w:rsid w:val="002B03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3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B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014E-FCBD-4527-88AC-6924AA38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Cinzia</dc:creator>
  <cp:lastModifiedBy>SANTINI Cinzia</cp:lastModifiedBy>
  <cp:revision>6</cp:revision>
  <cp:lastPrinted>2020-09-08T10:53:00Z</cp:lastPrinted>
  <dcterms:created xsi:type="dcterms:W3CDTF">2024-09-10T11:34:00Z</dcterms:created>
  <dcterms:modified xsi:type="dcterms:W3CDTF">2024-10-09T07:25:00Z</dcterms:modified>
</cp:coreProperties>
</file>